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D74" w:rsidRDefault="00E26D74"/>
    <w:p w:rsidR="00E26D74" w:rsidRDefault="00E26D74">
      <w:pPr>
        <w:pBdr>
          <w:bottom w:val="single" w:sz="6" w:space="1" w:color="auto"/>
        </w:pBdr>
      </w:pPr>
      <w:r>
        <w:t>Press Release</w:t>
      </w:r>
    </w:p>
    <w:p w:rsidR="00E26D74" w:rsidRDefault="00E26D74" w:rsidP="00E26D74">
      <w:r>
        <w:t xml:space="preserve">FEASTING ON LIGHT! </w:t>
      </w:r>
      <w:r>
        <w:t xml:space="preserve"> </w:t>
      </w:r>
      <w:r>
        <w:t>–</w:t>
      </w:r>
      <w:r>
        <w:t xml:space="preserve"> </w:t>
      </w:r>
      <w:r>
        <w:t>Exhibition of prize-</w:t>
      </w:r>
      <w:proofErr w:type="gramStart"/>
      <w:r>
        <w:t xml:space="preserve">winning  </w:t>
      </w:r>
      <w:proofErr w:type="spellStart"/>
      <w:r w:rsidR="00904153">
        <w:t>En</w:t>
      </w:r>
      <w:proofErr w:type="spellEnd"/>
      <w:proofErr w:type="gramEnd"/>
      <w:r w:rsidR="00904153">
        <w:t xml:space="preserve"> </w:t>
      </w:r>
      <w:proofErr w:type="spellStart"/>
      <w:r>
        <w:t>Plein</w:t>
      </w:r>
      <w:proofErr w:type="spellEnd"/>
      <w:r>
        <w:t xml:space="preserve"> Air artists from Norfolk and Swansea</w:t>
      </w:r>
    </w:p>
    <w:p w:rsidR="00E26D74" w:rsidRDefault="00E26D74">
      <w:r>
        <w:t>Show opens 18</w:t>
      </w:r>
      <w:r w:rsidRPr="00E26D74">
        <w:rPr>
          <w:vertAlign w:val="superscript"/>
        </w:rPr>
        <w:t>th</w:t>
      </w:r>
      <w:r>
        <w:t xml:space="preserve"> July 2017</w:t>
      </w:r>
    </w:p>
    <w:p w:rsidR="00631F70" w:rsidRDefault="003C07F3">
      <w:r>
        <w:t xml:space="preserve">Prize-winning artists </w:t>
      </w:r>
      <w:r w:rsidR="00FB3239">
        <w:t xml:space="preserve">at Paint Out Wells-Next-the-Sea and Paint Out Norwich from 2015 onwards </w:t>
      </w:r>
      <w:r>
        <w:t xml:space="preserve">invited by </w:t>
      </w:r>
      <w:r w:rsidR="00FB3239">
        <w:t xml:space="preserve">and including </w:t>
      </w:r>
      <w:r>
        <w:t xml:space="preserve">curator </w:t>
      </w:r>
      <w:r w:rsidR="00FB3239">
        <w:t xml:space="preserve">and artist </w:t>
      </w:r>
      <w:r>
        <w:t xml:space="preserve">Sue </w:t>
      </w:r>
      <w:proofErr w:type="gramStart"/>
      <w:r>
        <w:t>Mann :</w:t>
      </w:r>
      <w:proofErr w:type="gramEnd"/>
      <w:r>
        <w:t xml:space="preserve"> </w:t>
      </w:r>
      <w:r w:rsidR="00FB3239">
        <w:t xml:space="preserve">Alfie Carpenter, John </w:t>
      </w:r>
      <w:proofErr w:type="spellStart"/>
      <w:r w:rsidR="00FB3239">
        <w:t>Behm</w:t>
      </w:r>
      <w:proofErr w:type="spellEnd"/>
      <w:r w:rsidR="00FB3239">
        <w:t xml:space="preserve">, Jack Godfrey, Jennifer </w:t>
      </w:r>
      <w:proofErr w:type="spellStart"/>
      <w:r w:rsidR="00FB3239">
        <w:t>Sendall</w:t>
      </w:r>
      <w:proofErr w:type="spellEnd"/>
      <w:r w:rsidR="00FB3239">
        <w:t xml:space="preserve">, Brian </w:t>
      </w:r>
      <w:proofErr w:type="spellStart"/>
      <w:r w:rsidR="00FB3239">
        <w:t>Kortelling</w:t>
      </w:r>
      <w:proofErr w:type="spellEnd"/>
      <w:r w:rsidR="00FB3239">
        <w:t xml:space="preserve">, Eloise O’Hare. </w:t>
      </w:r>
      <w:r w:rsidR="00904153">
        <w:tab/>
      </w:r>
      <w:hyperlink r:id="rId5" w:history="1">
        <w:proofErr w:type="gramStart"/>
        <w:r w:rsidR="00904153" w:rsidRPr="00C4207B">
          <w:rPr>
            <w:rStyle w:val="Hyperlink"/>
          </w:rPr>
          <w:t>www.paintoutnorwich.org</w:t>
        </w:r>
      </w:hyperlink>
      <w:r w:rsidR="00904153">
        <w:t xml:space="preserve"> </w:t>
      </w:r>
      <w:r w:rsidR="00904153">
        <w:tab/>
      </w:r>
      <w:r w:rsidR="00904153">
        <w:tab/>
        <w:t xml:space="preserve">            </w:t>
      </w:r>
      <w:r w:rsidR="00FB3239">
        <w:t>Swansea artists Mary Hayman and Hilary Bryanston.</w:t>
      </w:r>
      <w:proofErr w:type="gramEnd"/>
      <w:r w:rsidR="00631F70">
        <w:t xml:space="preserve"> </w:t>
      </w:r>
    </w:p>
    <w:p w:rsidR="00FB3239" w:rsidRDefault="00FB3239">
      <w:r>
        <w:t>The juried entry competitions have been run in Norfolk since 2014 by James Colman</w:t>
      </w:r>
      <w:r w:rsidR="00557EE8">
        <w:t>, who also offers up two paintings in the show</w:t>
      </w:r>
      <w:proofErr w:type="gramStart"/>
      <w:r w:rsidR="00557EE8">
        <w:t xml:space="preserve">, </w:t>
      </w:r>
      <w:r w:rsidR="00904153">
        <w:t xml:space="preserve"> with</w:t>
      </w:r>
      <w:proofErr w:type="gramEnd"/>
      <w:r w:rsidR="00904153">
        <w:t xml:space="preserve"> noteworthy invited judges such as Sue Grayson Ford who founded the Serpentine Gallery and David Curtis ROI RSMA and Amanda </w:t>
      </w:r>
      <w:proofErr w:type="spellStart"/>
      <w:r w:rsidR="00904153">
        <w:t>Geitner</w:t>
      </w:r>
      <w:proofErr w:type="spellEnd"/>
    </w:p>
    <w:p w:rsidR="00FB3239" w:rsidRDefault="00FB3239">
      <w:r>
        <w:t>The exhibition runs 18</w:t>
      </w:r>
      <w:r w:rsidRPr="00FB3239">
        <w:rPr>
          <w:vertAlign w:val="superscript"/>
        </w:rPr>
        <w:t>th</w:t>
      </w:r>
      <w:r>
        <w:t xml:space="preserve"> July to 11</w:t>
      </w:r>
      <w:r w:rsidRPr="00FB3239">
        <w:rPr>
          <w:vertAlign w:val="superscript"/>
        </w:rPr>
        <w:t>th</w:t>
      </w:r>
      <w:r>
        <w:t xml:space="preserve"> August 2017 in Swansea Grand Theatre and Sue Mann’s aim is to present a metaphorical day from the Norfolk sunrise to Swansea sunset.</w:t>
      </w:r>
      <w:r w:rsidR="00030E36">
        <w:t xml:space="preserve"> She </w:t>
      </w:r>
      <w:proofErr w:type="gramStart"/>
      <w:r w:rsidR="00030E36">
        <w:t xml:space="preserve">says </w:t>
      </w:r>
      <w:r w:rsidR="00000360">
        <w:t xml:space="preserve"> </w:t>
      </w:r>
      <w:r w:rsidR="00030E36">
        <w:t>“</w:t>
      </w:r>
      <w:proofErr w:type="gramEnd"/>
      <w:r w:rsidR="009F18E4">
        <w:t>The chase</w:t>
      </w:r>
      <w:r w:rsidR="00030E36">
        <w:t xml:space="preserve"> propels us to extremes </w:t>
      </w:r>
      <w:r w:rsidR="009F18E4">
        <w:t>for the</w:t>
      </w:r>
      <w:r w:rsidR="00000360">
        <w:t xml:space="preserve"> sake of one chosen moment responding in paint we can share with the world. ”</w:t>
      </w:r>
    </w:p>
    <w:p w:rsidR="00FB3239" w:rsidRDefault="00FB3239">
      <w:r>
        <w:t xml:space="preserve">These professional artists are accustomed to painting on location in all weathers, in all seasons. </w:t>
      </w:r>
      <w:r w:rsidR="00631F70">
        <w:t>Two have even painted in bo</w:t>
      </w:r>
      <w:r w:rsidR="00083794">
        <w:t>ats.</w:t>
      </w:r>
      <w:r w:rsidR="00557EE8">
        <w:t xml:space="preserve"> </w:t>
      </w:r>
      <w:r w:rsidR="00631F70">
        <w:t xml:space="preserve"> They use a variety of media and processes. </w:t>
      </w:r>
      <w:r w:rsidR="00083794">
        <w:t>Sue Mann paints</w:t>
      </w:r>
      <w:r>
        <w:t xml:space="preserve"> </w:t>
      </w:r>
      <w:r w:rsidR="00083794">
        <w:t>in her studio-</w:t>
      </w:r>
      <w:r w:rsidR="00631F70">
        <w:t>prepared oils and egg tem</w:t>
      </w:r>
      <w:r w:rsidR="00083794">
        <w:t>pera paint from natural sources. She</w:t>
      </w:r>
      <w:r w:rsidR="00631F70">
        <w:t xml:space="preserve"> </w:t>
      </w:r>
      <w:r>
        <w:t>me</w:t>
      </w:r>
      <w:r w:rsidR="00083794">
        <w:t>e</w:t>
      </w:r>
      <w:r>
        <w:t>t</w:t>
      </w:r>
      <w:r w:rsidR="00083794">
        <w:t>s</w:t>
      </w:r>
      <w:r>
        <w:t xml:space="preserve"> adders, cattle, over-interested passers-by and descend</w:t>
      </w:r>
      <w:r w:rsidR="00083794">
        <w:t>ing parachutes on Gower</w:t>
      </w:r>
      <w:r>
        <w:t>.</w:t>
      </w:r>
      <w:r w:rsidR="00631F70">
        <w:t xml:space="preserve"> Alfie Carpenter uses images and text in collage</w:t>
      </w:r>
      <w:r w:rsidR="00083794">
        <w:t xml:space="preserve"> in Norfolk</w:t>
      </w:r>
      <w:r w:rsidR="00631F70">
        <w:t xml:space="preserve">. </w:t>
      </w:r>
      <w:r w:rsidR="00083794">
        <w:t>T</w:t>
      </w:r>
      <w:bookmarkStart w:id="0" w:name="_GoBack"/>
      <w:bookmarkEnd w:id="0"/>
      <w:r w:rsidR="00631F70">
        <w:t xml:space="preserve">hey have all taken the challenge to respond to the landscape despite rain, gales, incoming tide, </w:t>
      </w:r>
      <w:proofErr w:type="gramStart"/>
      <w:r w:rsidR="00631F70">
        <w:t>changing</w:t>
      </w:r>
      <w:proofErr w:type="gramEnd"/>
      <w:r w:rsidR="00631F70">
        <w:t xml:space="preserve"> light. Capturing one moment is the goal. Several </w:t>
      </w:r>
      <w:r w:rsidR="00083794">
        <w:t xml:space="preserve">artists </w:t>
      </w:r>
      <w:r w:rsidR="00631F70">
        <w:t>have been broadcast on Mustard TV, one on Breakfast TV and Swansea Bay TV.</w:t>
      </w:r>
    </w:p>
    <w:p w:rsidR="00000360" w:rsidRDefault="00000360">
      <w:r>
        <w:t>01792 203514</w:t>
      </w:r>
    </w:p>
    <w:p w:rsidR="00000360" w:rsidRDefault="00000360">
      <w:r>
        <w:t>07974391251</w:t>
      </w:r>
    </w:p>
    <w:p w:rsidR="00000360" w:rsidRDefault="00000360">
      <w:hyperlink r:id="rId6" w:history="1">
        <w:r w:rsidRPr="00C4207B">
          <w:rPr>
            <w:rStyle w:val="Hyperlink"/>
          </w:rPr>
          <w:t>susoline@yahoo.co.uk</w:t>
        </w:r>
      </w:hyperlink>
    </w:p>
    <w:p w:rsidR="00000360" w:rsidRDefault="00000360">
      <w:r>
        <w:t>Contact Sue Mann</w:t>
      </w:r>
    </w:p>
    <w:p w:rsidR="003C07F3" w:rsidRDefault="003C07F3"/>
    <w:sectPr w:rsidR="003C07F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74"/>
    <w:rsid w:val="00000360"/>
    <w:rsid w:val="00030E36"/>
    <w:rsid w:val="00083794"/>
    <w:rsid w:val="003C07F3"/>
    <w:rsid w:val="00557EE8"/>
    <w:rsid w:val="00631F70"/>
    <w:rsid w:val="006F77B8"/>
    <w:rsid w:val="00870E1C"/>
    <w:rsid w:val="00904153"/>
    <w:rsid w:val="009F18E4"/>
    <w:rsid w:val="00BE6A31"/>
    <w:rsid w:val="00E26D74"/>
    <w:rsid w:val="00F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F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oline@yahoo.co.uk" TargetMode="External"/><Relationship Id="rId5" Type="http://schemas.openxmlformats.org/officeDocument/2006/relationships/hyperlink" Target="http://www.paintoutnorwi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2017-07-10T10:04:00Z</dcterms:created>
  <dcterms:modified xsi:type="dcterms:W3CDTF">2017-07-10T10:04:00Z</dcterms:modified>
</cp:coreProperties>
</file>